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1.苏银理财恒源鑫裕（固收增强）最短持有360天A(J02397)新增销售机构浙江德清农村商业银行股份有限公司。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