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幸福99添益30天持有期理财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增设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G份额的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公告</w:t>
      </w:r>
    </w:p>
    <w:p>
      <w:pPr>
        <w:jc w:val="center"/>
        <w:rPr>
          <w:rFonts w:ascii="华文中宋" w:cs="华文中宋" w:eastAsia="华文中宋" w:hAnsi="华文中宋" w:hint="eastAsia"/>
          <w:sz w:val="36"/>
          <w:szCs w:val="36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为满足投资者理财需求，更好地为投资者提供服务，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幸福99添益30天持有期理财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TYGC30D2501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）将于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2025年6月18日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起增设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G份额</w:t>
      </w:r>
      <w:r>
        <w:rPr>
          <w:rFonts w:ascii="仿宋_GB2312" w:cs="仿宋_GB2312" w:eastAsia="仿宋_GB2312" w:hAnsi="仿宋_GB2312" w:hint="eastAsia"/>
          <w:sz w:val="30"/>
          <w:szCs w:val="30"/>
        </w:rPr>
        <w:t xml:space="preserve">，详情可阅读产品合同文件。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杭银理财有限责任公司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default"/>
          <w:i/>
          <w:iCs/>
          <w:color w:val="FF0000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2025年6月11日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  <w:rsid w:val="CBBD9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2022-08-17T22:47:00Z</dcterms:created>
  <dc:creator>Administrator</dc:creator>
  <cp:lastModifiedBy>qiaoshiyang</cp:lastModifiedBy>
  <dcterms:modified xsi:type="dcterms:W3CDTF">2025-03-10T13:37:38Z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